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03F2" w14:textId="25B55C4F" w:rsidR="007C481C" w:rsidRDefault="007C481C" w:rsidP="00DE40EB">
      <w:pPr>
        <w:jc w:val="center"/>
        <w:rPr>
          <w:rFonts w:ascii="Montserrat" w:hAnsi="Montserrat"/>
        </w:rPr>
      </w:pPr>
      <w:r w:rsidRPr="00A575C9">
        <w:rPr>
          <w:rFonts w:ascii="Montserrat" w:hAnsi="Montserrat"/>
        </w:rPr>
        <w:t xml:space="preserve">Correctly completing this fun </w:t>
      </w:r>
      <w:r w:rsidRPr="00A575C9">
        <w:rPr>
          <w:rFonts w:ascii="Montserrat" w:hAnsi="Montserrat"/>
          <w:b/>
          <w:bCs/>
        </w:rPr>
        <w:t>Find A Word Destination</w:t>
      </w:r>
      <w:r w:rsidRPr="00A575C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and you will be </w:t>
      </w:r>
      <w:r w:rsidRPr="00A575C9">
        <w:rPr>
          <w:rFonts w:ascii="Montserrat" w:hAnsi="Montserrat"/>
        </w:rPr>
        <w:t>entitle</w:t>
      </w:r>
      <w:r>
        <w:rPr>
          <w:rFonts w:ascii="Montserrat" w:hAnsi="Montserrat"/>
        </w:rPr>
        <w:t>d</w:t>
      </w:r>
      <w:r w:rsidRPr="00A575C9">
        <w:rPr>
          <w:rFonts w:ascii="Montserrat" w:hAnsi="Montserrat"/>
        </w:rPr>
        <w:t xml:space="preserve"> to a $50 gift</w:t>
      </w:r>
      <w:r>
        <w:rPr>
          <w:rFonts w:ascii="Montserrat" w:hAnsi="Montserrat"/>
        </w:rPr>
        <w:t xml:space="preserve"> voucher </w:t>
      </w:r>
      <w:r w:rsidRPr="00A575C9">
        <w:rPr>
          <w:rFonts w:ascii="Montserrat" w:hAnsi="Montserrat"/>
        </w:rPr>
        <w:t>towards your Travel With A Difference holiday*</w:t>
      </w:r>
    </w:p>
    <w:p w14:paraId="350712C3" w14:textId="77777777" w:rsidR="001F0D7F" w:rsidRPr="00A575C9" w:rsidRDefault="001F0D7F" w:rsidP="007C481C">
      <w:pPr>
        <w:rPr>
          <w:rFonts w:ascii="Montserrat" w:hAnsi="Montserrat"/>
        </w:rPr>
      </w:pPr>
    </w:p>
    <w:p w14:paraId="3F1B80A4" w14:textId="3F62E216" w:rsidR="00840D60" w:rsidRPr="005D1153" w:rsidRDefault="00840D60" w:rsidP="00840D60">
      <w:pPr>
        <w:jc w:val="center"/>
        <w:rPr>
          <w:rFonts w:ascii="Montserrat" w:hAnsi="Montserrat"/>
          <w:b/>
          <w:bCs/>
          <w:color w:val="92D050"/>
          <w:sz w:val="40"/>
          <w:szCs w:val="40"/>
        </w:rPr>
      </w:pPr>
      <w:r w:rsidRPr="005D1153">
        <w:rPr>
          <w:rFonts w:ascii="Montserrat" w:hAnsi="Montserrat"/>
          <w:b/>
          <w:bCs/>
          <w:color w:val="92D050"/>
          <w:sz w:val="40"/>
          <w:szCs w:val="40"/>
        </w:rPr>
        <w:t>AUSTRALIA</w:t>
      </w:r>
      <w:r w:rsidR="008F4E95" w:rsidRPr="005D1153">
        <w:rPr>
          <w:rFonts w:ascii="Montserrat" w:hAnsi="Montserrat"/>
          <w:b/>
          <w:bCs/>
          <w:color w:val="92D050"/>
          <w:sz w:val="40"/>
          <w:szCs w:val="40"/>
        </w:rPr>
        <w:t xml:space="preserve"> </w:t>
      </w:r>
      <w:r w:rsidR="00A575C9" w:rsidRPr="005D1153">
        <w:rPr>
          <w:rFonts w:ascii="Montserrat" w:hAnsi="Montserrat"/>
          <w:b/>
          <w:bCs/>
          <w:color w:val="92D050"/>
          <w:sz w:val="40"/>
          <w:szCs w:val="40"/>
        </w:rPr>
        <w:t>is AMAZING</w:t>
      </w:r>
    </w:p>
    <w:p w14:paraId="4F883AF6" w14:textId="77777777" w:rsidR="00A575C9" w:rsidRPr="00DD0673" w:rsidRDefault="00A575C9" w:rsidP="00840D60">
      <w:pPr>
        <w:jc w:val="center"/>
        <w:rPr>
          <w:rFonts w:ascii="Montserrat" w:hAnsi="Montserrat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466"/>
        <w:gridCol w:w="466"/>
        <w:gridCol w:w="456"/>
        <w:gridCol w:w="402"/>
        <w:gridCol w:w="466"/>
        <w:gridCol w:w="396"/>
        <w:gridCol w:w="466"/>
        <w:gridCol w:w="466"/>
        <w:gridCol w:w="456"/>
        <w:gridCol w:w="456"/>
        <w:gridCol w:w="389"/>
      </w:tblGrid>
      <w:tr w:rsidR="007211F5" w:rsidRPr="00A00F50" w14:paraId="215B5EB1" w14:textId="77777777" w:rsidTr="001F1691">
        <w:trPr>
          <w:trHeight w:val="496"/>
          <w:jc w:val="center"/>
        </w:trPr>
        <w:tc>
          <w:tcPr>
            <w:tcW w:w="0" w:type="auto"/>
          </w:tcPr>
          <w:p w14:paraId="14001728" w14:textId="5D68E9BF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62852788" w14:textId="7E1D4237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294A699E" w14:textId="4382217B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26C2AABE" w14:textId="724B3BEE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51CF46C" w14:textId="4B4707E8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12D98BF5" w14:textId="7F071F3A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43EF1D6" w14:textId="4F45ED01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377401F7" w14:textId="48A21FCC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3EDAFCBD" w14:textId="0EAAA62F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21EA41E" w14:textId="43B62115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1C8AFB5A" w14:textId="3BFE2FB5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1AD96744" w14:textId="3A0B4737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7211F5" w:rsidRPr="00A00F50" w14:paraId="600B9FE0" w14:textId="77777777" w:rsidTr="001F1691">
        <w:trPr>
          <w:trHeight w:val="496"/>
          <w:jc w:val="center"/>
        </w:trPr>
        <w:tc>
          <w:tcPr>
            <w:tcW w:w="0" w:type="auto"/>
          </w:tcPr>
          <w:p w14:paraId="494C6E9D" w14:textId="08B8C10E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143C4D5C" w14:textId="7879BDE2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68709178" w14:textId="47469D2D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41899AA3" w14:textId="3F35136B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56FE2439" w14:textId="717671F2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6EC083B5" w14:textId="5674F476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17DDFFF" w14:textId="053F6C7E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5275127A" w14:textId="67FE5203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14:paraId="6A89B142" w14:textId="03C01312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3F623094" w14:textId="353BE807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34EE846B" w14:textId="5B1E0D1B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3D5AD0DE" w14:textId="2B2F962F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7211F5" w:rsidRPr="00A00F50" w14:paraId="2F3527F5" w14:textId="77777777" w:rsidTr="001F1691">
        <w:trPr>
          <w:trHeight w:val="496"/>
          <w:jc w:val="center"/>
        </w:trPr>
        <w:tc>
          <w:tcPr>
            <w:tcW w:w="0" w:type="auto"/>
          </w:tcPr>
          <w:p w14:paraId="39013C4D" w14:textId="32D2E30B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F732D56" w14:textId="6D31D119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009F3482" w14:textId="7B08927F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6AE00DE" w14:textId="7236D6BF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C6433D9" w14:textId="40D91E41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7B25B9C3" w14:textId="5FD330C0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00348B03" w14:textId="336D5AC1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2DBD7CEA" w14:textId="658A3FD7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715454F0" w14:textId="229D3C18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4B4B78FE" w14:textId="72AC67FB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296D8137" w14:textId="28EC9E4A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6902E5C2" w14:textId="730A9193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7211F5" w:rsidRPr="00A00F50" w14:paraId="2356FE55" w14:textId="77777777" w:rsidTr="001F1691">
        <w:trPr>
          <w:trHeight w:val="496"/>
          <w:jc w:val="center"/>
        </w:trPr>
        <w:tc>
          <w:tcPr>
            <w:tcW w:w="0" w:type="auto"/>
          </w:tcPr>
          <w:p w14:paraId="254AABBC" w14:textId="5F5CF63C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3CAB1AF2" w14:textId="000DE4B0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B3592FB" w14:textId="12E91976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21544B3A" w14:textId="3CD94649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39D6B1B5" w14:textId="1B6DB87A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7C6C4B16" w14:textId="44022671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0CF74BA3" w14:textId="61C88B06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68424FEB" w14:textId="051739FE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61897F21" w14:textId="283AE565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2DF03CE" w14:textId="564112F5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70A1E879" w14:textId="1881427E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0E6066DE" w14:textId="3413B4C4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7211F5" w:rsidRPr="00A00F50" w14:paraId="26CF096A" w14:textId="77777777" w:rsidTr="001F1691">
        <w:trPr>
          <w:trHeight w:val="496"/>
          <w:jc w:val="center"/>
        </w:trPr>
        <w:tc>
          <w:tcPr>
            <w:tcW w:w="0" w:type="auto"/>
          </w:tcPr>
          <w:p w14:paraId="5B67D8BF" w14:textId="0C5F4274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39F2F75F" w14:textId="18E0B85F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908C523" w14:textId="13827925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207FB073" w14:textId="766A43BF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5DA0F25C" w14:textId="6341E97C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027E9150" w14:textId="21899E16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2DE77241" w14:textId="67186D82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63D52ADA" w14:textId="3659A5D0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4C994E07" w14:textId="7C5A94CC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30534394" w14:textId="1981269C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055457DD" w14:textId="0872DE78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0FBB7D9F" w14:textId="14A5B4BF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7211F5" w:rsidRPr="00A00F50" w14:paraId="690B924E" w14:textId="77777777" w:rsidTr="001F1691">
        <w:trPr>
          <w:trHeight w:val="496"/>
          <w:jc w:val="center"/>
        </w:trPr>
        <w:tc>
          <w:tcPr>
            <w:tcW w:w="0" w:type="auto"/>
          </w:tcPr>
          <w:p w14:paraId="6FA8FA60" w14:textId="3D8509C6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14:paraId="409A3108" w14:textId="41208D7C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7657D8FE" w14:textId="71A5D52F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232C875B" w14:textId="65B5DF6F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7E5163EE" w14:textId="2C8E1501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1373924E" w14:textId="37826E16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40BCFD8F" w14:textId="38191C26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553F6FBC" w14:textId="4A0DB7C0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53C08317" w14:textId="1958BD15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1B71F182" w14:textId="0AB2EDD7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D4ACE22" w14:textId="39CD651B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39D2DA40" w14:textId="3E8F25B0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7211F5" w:rsidRPr="00A00F50" w14:paraId="44D01825" w14:textId="77777777" w:rsidTr="001F1691">
        <w:trPr>
          <w:trHeight w:val="496"/>
          <w:jc w:val="center"/>
        </w:trPr>
        <w:tc>
          <w:tcPr>
            <w:tcW w:w="0" w:type="auto"/>
          </w:tcPr>
          <w:p w14:paraId="7BF897FE" w14:textId="33D4BC29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0AEBED6D" w14:textId="06DC010A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180035B5" w14:textId="5044BFB8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5B1922B1" w14:textId="5B7193F5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6E54B425" w14:textId="7AA84598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28FD319" w14:textId="6B1C4F3F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2C3A7CB6" w14:textId="2F2E02D2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23A73083" w14:textId="0B4F2887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22A2300A" w14:textId="09FF11C1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4319ADD3" w14:textId="0D5B094E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4B2E485A" w14:textId="17AC898A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499A7039" w14:textId="398BAD96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V</w:t>
            </w:r>
          </w:p>
        </w:tc>
      </w:tr>
      <w:tr w:rsidR="007211F5" w:rsidRPr="00A00F50" w14:paraId="76C360E6" w14:textId="77777777" w:rsidTr="001F1691">
        <w:trPr>
          <w:trHeight w:val="496"/>
          <w:jc w:val="center"/>
        </w:trPr>
        <w:tc>
          <w:tcPr>
            <w:tcW w:w="0" w:type="auto"/>
          </w:tcPr>
          <w:p w14:paraId="7E3B0A52" w14:textId="03433276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3A07E58C" w14:textId="552851EE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5BFE0C24" w14:textId="787BE555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3C24AA94" w14:textId="2F4609AD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65B0C003" w14:textId="6B1D63AD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48C32189" w14:textId="09E56AAC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555B0FC4" w14:textId="64514C7D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006E5FDA" w14:textId="76D28C78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00EA5493" w14:textId="00CE6B82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38BB29AD" w14:textId="7880B1A6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7F3A9402" w14:textId="5125269C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054D04F2" w14:textId="2A311F54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7211F5" w:rsidRPr="00A00F50" w14:paraId="1730B8F9" w14:textId="77777777" w:rsidTr="001F1691">
        <w:trPr>
          <w:trHeight w:val="496"/>
          <w:jc w:val="center"/>
        </w:trPr>
        <w:tc>
          <w:tcPr>
            <w:tcW w:w="0" w:type="auto"/>
          </w:tcPr>
          <w:p w14:paraId="760FA556" w14:textId="43F389DF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5146B905" w14:textId="257002CE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2134DA7F" w14:textId="4419F8DF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03AF0046" w14:textId="10F3A947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6BAA3181" w14:textId="132F1007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B3A04EA" w14:textId="4139ED0D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0" w:type="auto"/>
          </w:tcPr>
          <w:p w14:paraId="2F166087" w14:textId="49A89B0E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67A9B474" w14:textId="0663D81A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7BDB8A4D" w14:textId="051E91DD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3055B192" w14:textId="5BA14457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Q</w:t>
            </w:r>
          </w:p>
        </w:tc>
        <w:tc>
          <w:tcPr>
            <w:tcW w:w="0" w:type="auto"/>
          </w:tcPr>
          <w:p w14:paraId="628A02C8" w14:textId="19470059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3999D34" w14:textId="4CCE8780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7211F5" w:rsidRPr="00A00F50" w14:paraId="236645F8" w14:textId="77777777" w:rsidTr="001F1691">
        <w:trPr>
          <w:trHeight w:val="496"/>
          <w:jc w:val="center"/>
        </w:trPr>
        <w:tc>
          <w:tcPr>
            <w:tcW w:w="0" w:type="auto"/>
          </w:tcPr>
          <w:p w14:paraId="4334DD35" w14:textId="70FD01E8" w:rsidR="00840D60" w:rsidRPr="00A00F50" w:rsidRDefault="0019055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5E170F4C" w14:textId="139DBD33" w:rsidR="00840D60" w:rsidRPr="00A00F50" w:rsidRDefault="00A34A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35B2B6AB" w14:textId="3FEA0CA3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241692B8" w14:textId="0F8698F0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11075318" w14:textId="39A5F219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14:paraId="610B86AD" w14:textId="6647D7C6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14:paraId="7D208DD2" w14:textId="0E28AE04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6DB46F13" w14:textId="2E458ACA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14:paraId="123A7537" w14:textId="55F723A0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67AF74B4" w14:textId="54C7B172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511D004C" w14:textId="53E5095B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60A13475" w14:textId="30E142DB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7211F5" w:rsidRPr="00A00F50" w14:paraId="6DF0189F" w14:textId="77777777" w:rsidTr="001F1691">
        <w:trPr>
          <w:trHeight w:val="496"/>
          <w:jc w:val="center"/>
        </w:trPr>
        <w:tc>
          <w:tcPr>
            <w:tcW w:w="0" w:type="auto"/>
          </w:tcPr>
          <w:p w14:paraId="2597104A" w14:textId="3CEA3BD4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2F58AE84" w14:textId="2CF8C3C0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782BCA4D" w14:textId="2C7966FD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42FCEFB2" w14:textId="1D2FFFAB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7C846616" w14:textId="471F7749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7E4D65CE" w14:textId="7C2C35F8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0E03FD6B" w14:textId="7EEABB84" w:rsidR="00840D60" w:rsidRPr="00A00F50" w:rsidRDefault="00A2271B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7081FDC4" w14:textId="4870C2C3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7A478DF0" w14:textId="44824E00" w:rsidR="00840D60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261D2501" w14:textId="0FCAF731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472151BB" w14:textId="010602B2" w:rsidR="00840D60" w:rsidRPr="00A00F50" w:rsidRDefault="008058E7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14:paraId="64495FE1" w14:textId="05F2061D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7211F5" w:rsidRPr="00A00F50" w14:paraId="11102FE1" w14:textId="77777777" w:rsidTr="001F1691">
        <w:trPr>
          <w:trHeight w:val="496"/>
          <w:jc w:val="center"/>
        </w:trPr>
        <w:tc>
          <w:tcPr>
            <w:tcW w:w="0" w:type="auto"/>
          </w:tcPr>
          <w:p w14:paraId="2EED7C75" w14:textId="6AF8C938" w:rsidR="00840D60" w:rsidRPr="00A00F50" w:rsidRDefault="007211F5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14:paraId="67CC4F2C" w14:textId="57C1B3A0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24062D71" w14:textId="64A54174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1C0A1574" w14:textId="32CCDAC7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14:paraId="49E5CEF8" w14:textId="77F1E3C0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1041D30B" w14:textId="15BB2654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71C411D1" w14:textId="47BA1572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5020E165" w14:textId="48D58158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14:paraId="484A0365" w14:textId="41CFD905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14:paraId="5A710E95" w14:textId="5DC57CAA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E49629D" w14:textId="7C4C7C84" w:rsidR="00840D60" w:rsidRPr="00A00F50" w:rsidRDefault="002E0DDD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14:paraId="2058FDE0" w14:textId="1758DFD7" w:rsidR="00840D60" w:rsidRPr="00A00F50" w:rsidRDefault="006259D8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</w:tr>
      <w:tr w:rsidR="00C06602" w:rsidRPr="00A00F50" w14:paraId="715A698F" w14:textId="77777777" w:rsidTr="001F1691">
        <w:trPr>
          <w:trHeight w:val="496"/>
          <w:jc w:val="center"/>
        </w:trPr>
        <w:tc>
          <w:tcPr>
            <w:tcW w:w="0" w:type="auto"/>
          </w:tcPr>
          <w:p w14:paraId="4F3931CE" w14:textId="01F08352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14:paraId="6038958F" w14:textId="02EAA1C2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75CE7419" w14:textId="7E4C2F18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14:paraId="0C48EB88" w14:textId="4BB7B595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4806B0A" w14:textId="12328D3A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2D974609" w14:textId="319DEA4E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1F669439" w14:textId="46C93FB5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3D511717" w14:textId="1D32F40C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14:paraId="6AEF92A9" w14:textId="6897A8C8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14:paraId="03DA5E46" w14:textId="5F089DB9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14:paraId="6B5F6716" w14:textId="2A6425BD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14:paraId="4602B805" w14:textId="349099AC" w:rsidR="00C06602" w:rsidRPr="00A00F50" w:rsidRDefault="00C06602" w:rsidP="007211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F50">
              <w:rPr>
                <w:rFonts w:cstheme="minorHAnsi"/>
                <w:sz w:val="28"/>
                <w:szCs w:val="28"/>
              </w:rPr>
              <w:t>B</w:t>
            </w:r>
          </w:p>
        </w:tc>
      </w:tr>
    </w:tbl>
    <w:p w14:paraId="6607273A" w14:textId="77777777" w:rsidR="007211F5" w:rsidRDefault="007211F5" w:rsidP="00840D60">
      <w:pPr>
        <w:spacing w:after="0" w:line="276" w:lineRule="auto"/>
        <w:rPr>
          <w:b/>
          <w:bCs/>
        </w:rPr>
        <w:sectPr w:rsidR="007211F5" w:rsidSect="00703429">
          <w:pgSz w:w="11906" w:h="16838"/>
          <w:pgMar w:top="568" w:right="1440" w:bottom="284" w:left="1440" w:header="708" w:footer="708" w:gutter="0"/>
          <w:cols w:space="708"/>
          <w:docGrid w:linePitch="360"/>
        </w:sectPr>
      </w:pPr>
    </w:p>
    <w:p w14:paraId="39C52D96" w14:textId="77777777" w:rsidR="0074156D" w:rsidRPr="00DC3435" w:rsidRDefault="0074156D" w:rsidP="00DC3435">
      <w:pPr>
        <w:sectPr w:rsidR="0074156D" w:rsidRPr="00DC3435" w:rsidSect="00A17F13">
          <w:type w:val="continuous"/>
          <w:pgSz w:w="11906" w:h="16838"/>
          <w:pgMar w:top="993" w:right="1440" w:bottom="1276" w:left="1440" w:header="708" w:footer="708" w:gutter="0"/>
          <w:cols w:num="5" w:space="709"/>
          <w:docGrid w:linePitch="360"/>
        </w:sectPr>
      </w:pPr>
    </w:p>
    <w:p w14:paraId="749CC8CF" w14:textId="77777777" w:rsidR="00DC3435" w:rsidRPr="00D36A27" w:rsidRDefault="00DC3435" w:rsidP="00DC3435">
      <w:pPr>
        <w:rPr>
          <w:rFonts w:ascii="Montserrat" w:hAnsi="Montserrat"/>
        </w:rPr>
      </w:pPr>
      <w:r w:rsidRPr="00D36A27">
        <w:rPr>
          <w:rFonts w:ascii="Montserrat" w:hAnsi="Montserrat"/>
        </w:rPr>
        <w:t>Find these words hidden horizontally, vertically and diagonally, forwards and backwards.</w:t>
      </w:r>
    </w:p>
    <w:p w14:paraId="00AFD576" w14:textId="77777777" w:rsidR="00DC3435" w:rsidRDefault="00DC3435" w:rsidP="00840D60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948"/>
        <w:gridCol w:w="1895"/>
        <w:gridCol w:w="1861"/>
        <w:gridCol w:w="1705"/>
      </w:tblGrid>
      <w:tr w:rsidR="00AC438C" w:rsidRPr="00A17F13" w14:paraId="31345EE5" w14:textId="3D2C2F06" w:rsidTr="00CA3E36">
        <w:trPr>
          <w:jc w:val="center"/>
        </w:trPr>
        <w:tc>
          <w:tcPr>
            <w:tcW w:w="1833" w:type="dxa"/>
            <w:shd w:val="clear" w:color="auto" w:fill="auto"/>
          </w:tcPr>
          <w:p w14:paraId="2CD3ABF7" w14:textId="65E6AF58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NSW</w:t>
            </w:r>
          </w:p>
        </w:tc>
        <w:tc>
          <w:tcPr>
            <w:tcW w:w="1948" w:type="dxa"/>
            <w:shd w:val="clear" w:color="auto" w:fill="auto"/>
          </w:tcPr>
          <w:p w14:paraId="4F78F84C" w14:textId="563FF862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Port Stephens</w:t>
            </w:r>
          </w:p>
        </w:tc>
        <w:tc>
          <w:tcPr>
            <w:tcW w:w="1895" w:type="dxa"/>
            <w:shd w:val="clear" w:color="auto" w:fill="auto"/>
          </w:tcPr>
          <w:p w14:paraId="6EDA6614" w14:textId="3F384B2F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Sydney</w:t>
            </w:r>
          </w:p>
        </w:tc>
        <w:tc>
          <w:tcPr>
            <w:tcW w:w="1861" w:type="dxa"/>
            <w:shd w:val="clear" w:color="auto" w:fill="auto"/>
          </w:tcPr>
          <w:p w14:paraId="4B8B11BD" w14:textId="4F43C91C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Byron Bay</w:t>
            </w:r>
          </w:p>
        </w:tc>
        <w:tc>
          <w:tcPr>
            <w:tcW w:w="1705" w:type="dxa"/>
            <w:shd w:val="clear" w:color="auto" w:fill="auto"/>
          </w:tcPr>
          <w:p w14:paraId="6314D45E" w14:textId="5385C271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Lorde Howe</w:t>
            </w:r>
          </w:p>
        </w:tc>
      </w:tr>
      <w:tr w:rsidR="00AC438C" w:rsidRPr="00A17F13" w14:paraId="0E4FA1C6" w14:textId="6EEDE658" w:rsidTr="00CA3E36">
        <w:trPr>
          <w:jc w:val="center"/>
        </w:trPr>
        <w:tc>
          <w:tcPr>
            <w:tcW w:w="1833" w:type="dxa"/>
            <w:shd w:val="clear" w:color="auto" w:fill="auto"/>
          </w:tcPr>
          <w:p w14:paraId="41294BDC" w14:textId="5B9E1484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TAS</w:t>
            </w:r>
          </w:p>
        </w:tc>
        <w:tc>
          <w:tcPr>
            <w:tcW w:w="1948" w:type="dxa"/>
            <w:shd w:val="clear" w:color="auto" w:fill="auto"/>
          </w:tcPr>
          <w:p w14:paraId="68501A80" w14:textId="1D858D35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Bay of Fires</w:t>
            </w:r>
          </w:p>
        </w:tc>
        <w:tc>
          <w:tcPr>
            <w:tcW w:w="1895" w:type="dxa"/>
            <w:shd w:val="clear" w:color="auto" w:fill="auto"/>
          </w:tcPr>
          <w:p w14:paraId="641589B3" w14:textId="6AAA8D9E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Huon</w:t>
            </w:r>
          </w:p>
        </w:tc>
        <w:tc>
          <w:tcPr>
            <w:tcW w:w="1861" w:type="dxa"/>
            <w:shd w:val="clear" w:color="auto" w:fill="auto"/>
          </w:tcPr>
          <w:p w14:paraId="295072C4" w14:textId="427DE1E5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Hobart</w:t>
            </w:r>
          </w:p>
        </w:tc>
        <w:tc>
          <w:tcPr>
            <w:tcW w:w="1705" w:type="dxa"/>
            <w:shd w:val="clear" w:color="auto" w:fill="auto"/>
          </w:tcPr>
          <w:p w14:paraId="37AABD6C" w14:textId="4261017B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Bruny Island</w:t>
            </w:r>
          </w:p>
        </w:tc>
      </w:tr>
      <w:tr w:rsidR="00AC438C" w:rsidRPr="00A17F13" w14:paraId="668188C7" w14:textId="6CA49A52" w:rsidTr="00CA3E36">
        <w:trPr>
          <w:jc w:val="center"/>
        </w:trPr>
        <w:tc>
          <w:tcPr>
            <w:tcW w:w="1833" w:type="dxa"/>
            <w:shd w:val="clear" w:color="auto" w:fill="auto"/>
          </w:tcPr>
          <w:p w14:paraId="1FFDD0DE" w14:textId="11EFFB91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WA</w:t>
            </w:r>
          </w:p>
        </w:tc>
        <w:tc>
          <w:tcPr>
            <w:tcW w:w="1948" w:type="dxa"/>
            <w:shd w:val="clear" w:color="auto" w:fill="auto"/>
          </w:tcPr>
          <w:p w14:paraId="6742A75E" w14:textId="79D8964D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Denmark</w:t>
            </w:r>
          </w:p>
        </w:tc>
        <w:tc>
          <w:tcPr>
            <w:tcW w:w="1895" w:type="dxa"/>
            <w:shd w:val="clear" w:color="auto" w:fill="auto"/>
          </w:tcPr>
          <w:p w14:paraId="031BAF5F" w14:textId="37BF7E26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Broome</w:t>
            </w:r>
          </w:p>
        </w:tc>
        <w:tc>
          <w:tcPr>
            <w:tcW w:w="1861" w:type="dxa"/>
            <w:shd w:val="clear" w:color="auto" w:fill="auto"/>
          </w:tcPr>
          <w:p w14:paraId="58238A67" w14:textId="4A43586B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Perth</w:t>
            </w:r>
          </w:p>
        </w:tc>
        <w:tc>
          <w:tcPr>
            <w:tcW w:w="1705" w:type="dxa"/>
            <w:shd w:val="clear" w:color="auto" w:fill="auto"/>
          </w:tcPr>
          <w:p w14:paraId="01C12B23" w14:textId="72AB9A56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Ni</w:t>
            </w:r>
            <w:r w:rsidR="00331D4E" w:rsidRPr="00A17F13">
              <w:rPr>
                <w:rFonts w:ascii="Montserrat" w:hAnsi="Montserrat" w:cstheme="minorHAnsi"/>
                <w:b/>
                <w:bCs/>
              </w:rPr>
              <w:t>n</w:t>
            </w:r>
            <w:r w:rsidRPr="00A17F13">
              <w:rPr>
                <w:rFonts w:ascii="Montserrat" w:hAnsi="Montserrat" w:cstheme="minorHAnsi"/>
                <w:b/>
                <w:bCs/>
              </w:rPr>
              <w:t>galoo</w:t>
            </w:r>
          </w:p>
        </w:tc>
      </w:tr>
      <w:tr w:rsidR="00AC438C" w:rsidRPr="00A17F13" w14:paraId="5711F886" w14:textId="26A644BA" w:rsidTr="00CA3E36">
        <w:trPr>
          <w:jc w:val="center"/>
        </w:trPr>
        <w:tc>
          <w:tcPr>
            <w:tcW w:w="1833" w:type="dxa"/>
            <w:shd w:val="clear" w:color="auto" w:fill="auto"/>
          </w:tcPr>
          <w:p w14:paraId="126938B3" w14:textId="49AF044D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NT</w:t>
            </w:r>
          </w:p>
        </w:tc>
        <w:tc>
          <w:tcPr>
            <w:tcW w:w="1948" w:type="dxa"/>
            <w:shd w:val="clear" w:color="auto" w:fill="auto"/>
          </w:tcPr>
          <w:p w14:paraId="69B0EEE9" w14:textId="7AFB00BE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Darwin</w:t>
            </w:r>
          </w:p>
        </w:tc>
        <w:tc>
          <w:tcPr>
            <w:tcW w:w="1895" w:type="dxa"/>
            <w:shd w:val="clear" w:color="auto" w:fill="auto"/>
          </w:tcPr>
          <w:p w14:paraId="43CA5036" w14:textId="197FC182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Uluru</w:t>
            </w:r>
          </w:p>
        </w:tc>
        <w:tc>
          <w:tcPr>
            <w:tcW w:w="1861" w:type="dxa"/>
            <w:shd w:val="clear" w:color="auto" w:fill="auto"/>
          </w:tcPr>
          <w:p w14:paraId="43741337" w14:textId="08303D03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Kakadu</w:t>
            </w:r>
          </w:p>
        </w:tc>
        <w:tc>
          <w:tcPr>
            <w:tcW w:w="1705" w:type="dxa"/>
            <w:shd w:val="clear" w:color="auto" w:fill="auto"/>
          </w:tcPr>
          <w:p w14:paraId="53A749BE" w14:textId="00DD6868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Tiwi</w:t>
            </w:r>
          </w:p>
        </w:tc>
      </w:tr>
      <w:tr w:rsidR="00AC438C" w:rsidRPr="00A17F13" w14:paraId="73552146" w14:textId="3D924622" w:rsidTr="00CA3E36">
        <w:trPr>
          <w:jc w:val="center"/>
        </w:trPr>
        <w:tc>
          <w:tcPr>
            <w:tcW w:w="1833" w:type="dxa"/>
            <w:shd w:val="clear" w:color="auto" w:fill="auto"/>
          </w:tcPr>
          <w:p w14:paraId="67781AD2" w14:textId="195C6754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QLD</w:t>
            </w:r>
          </w:p>
        </w:tc>
        <w:tc>
          <w:tcPr>
            <w:tcW w:w="1948" w:type="dxa"/>
            <w:shd w:val="clear" w:color="auto" w:fill="auto"/>
          </w:tcPr>
          <w:p w14:paraId="05A9EAF2" w14:textId="5F59569B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Brisbane</w:t>
            </w:r>
          </w:p>
        </w:tc>
        <w:tc>
          <w:tcPr>
            <w:tcW w:w="1895" w:type="dxa"/>
            <w:shd w:val="clear" w:color="auto" w:fill="auto"/>
          </w:tcPr>
          <w:p w14:paraId="62A6F4AB" w14:textId="258EFCE0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Birdsville</w:t>
            </w:r>
          </w:p>
        </w:tc>
        <w:tc>
          <w:tcPr>
            <w:tcW w:w="1861" w:type="dxa"/>
            <w:shd w:val="clear" w:color="auto" w:fill="auto"/>
          </w:tcPr>
          <w:p w14:paraId="3A052B26" w14:textId="4C867F7F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Mossman</w:t>
            </w:r>
          </w:p>
        </w:tc>
        <w:tc>
          <w:tcPr>
            <w:tcW w:w="1705" w:type="dxa"/>
            <w:shd w:val="clear" w:color="auto" w:fill="auto"/>
          </w:tcPr>
          <w:p w14:paraId="2F996CC8" w14:textId="77D5CC84" w:rsidR="00AC438C" w:rsidRPr="00A17F13" w:rsidRDefault="00AC438C" w:rsidP="001B614C">
            <w:pPr>
              <w:spacing w:line="360" w:lineRule="auto"/>
              <w:rPr>
                <w:rFonts w:ascii="Montserrat" w:hAnsi="Montserrat" w:cstheme="minorHAnsi"/>
                <w:b/>
                <w:bCs/>
              </w:rPr>
            </w:pPr>
            <w:r w:rsidRPr="00A17F13">
              <w:rPr>
                <w:rFonts w:ascii="Montserrat" w:hAnsi="Montserrat" w:cstheme="minorHAnsi"/>
                <w:b/>
                <w:bCs/>
              </w:rPr>
              <w:t>Port Douglas</w:t>
            </w:r>
          </w:p>
        </w:tc>
      </w:tr>
    </w:tbl>
    <w:p w14:paraId="4D545790" w14:textId="6D4A632D" w:rsidR="003A4EE7" w:rsidRDefault="003A4EE7" w:rsidP="00840D60">
      <w:pPr>
        <w:spacing w:after="0" w:line="276" w:lineRule="auto"/>
        <w:rPr>
          <w:rFonts w:cstheme="minorHAnsi"/>
          <w:b/>
          <w:bCs/>
        </w:rPr>
      </w:pPr>
    </w:p>
    <w:p w14:paraId="5435EC1C" w14:textId="03019D2F" w:rsidR="00DD0673" w:rsidRPr="009C7ACB" w:rsidRDefault="00B92D92" w:rsidP="00903169">
      <w:pPr>
        <w:spacing w:after="0"/>
        <w:rPr>
          <w:rFonts w:ascii="Montserrat" w:hAnsi="Montserrat"/>
          <w:sz w:val="16"/>
          <w:szCs w:val="16"/>
        </w:rPr>
      </w:pPr>
      <w:r w:rsidRPr="009C7ACB">
        <w:rPr>
          <w:rFonts w:ascii="Montserrat" w:hAnsi="Montserrat"/>
          <w:sz w:val="16"/>
          <w:szCs w:val="16"/>
        </w:rPr>
        <w:t>*</w:t>
      </w:r>
      <w:r w:rsidR="00234125" w:rsidRPr="009C7ACB">
        <w:rPr>
          <w:rFonts w:ascii="Montserrat" w:hAnsi="Montserrat"/>
          <w:sz w:val="16"/>
          <w:szCs w:val="16"/>
        </w:rPr>
        <w:t xml:space="preserve">Gift voucher </w:t>
      </w:r>
      <w:r w:rsidR="009D1491" w:rsidRPr="009C7ACB">
        <w:rPr>
          <w:rFonts w:ascii="Montserrat" w:hAnsi="Montserrat"/>
          <w:sz w:val="16"/>
          <w:szCs w:val="16"/>
        </w:rPr>
        <w:t xml:space="preserve">can be redeemed for </w:t>
      </w:r>
      <w:r w:rsidR="00667EF7" w:rsidRPr="009C7ACB">
        <w:rPr>
          <w:rFonts w:ascii="Montserrat" w:hAnsi="Montserrat"/>
          <w:sz w:val="16"/>
          <w:szCs w:val="16"/>
        </w:rPr>
        <w:t xml:space="preserve">a </w:t>
      </w:r>
      <w:r w:rsidRPr="009C7ACB">
        <w:rPr>
          <w:rFonts w:ascii="Montserrat" w:hAnsi="Montserrat"/>
          <w:sz w:val="16"/>
          <w:szCs w:val="16"/>
        </w:rPr>
        <w:t xml:space="preserve">Holiday </w:t>
      </w:r>
      <w:r w:rsidR="005B076D" w:rsidRPr="009C7ACB">
        <w:rPr>
          <w:rFonts w:ascii="Montserrat" w:hAnsi="Montserrat"/>
          <w:sz w:val="16"/>
          <w:szCs w:val="16"/>
        </w:rPr>
        <w:t xml:space="preserve">within Australia that includes </w:t>
      </w:r>
      <w:r w:rsidR="00167544" w:rsidRPr="009C7ACB">
        <w:rPr>
          <w:rFonts w:ascii="Montserrat" w:hAnsi="Montserrat"/>
          <w:sz w:val="16"/>
          <w:szCs w:val="16"/>
        </w:rPr>
        <w:t xml:space="preserve">return </w:t>
      </w:r>
      <w:r w:rsidRPr="009C7ACB">
        <w:rPr>
          <w:rFonts w:ascii="Montserrat" w:hAnsi="Montserrat"/>
          <w:sz w:val="16"/>
          <w:szCs w:val="16"/>
        </w:rPr>
        <w:t>flights and five nights accommodation</w:t>
      </w:r>
      <w:r w:rsidR="009C7ACB" w:rsidRPr="009C7ACB">
        <w:rPr>
          <w:rFonts w:ascii="Montserrat" w:hAnsi="Montserrat"/>
          <w:sz w:val="16"/>
          <w:szCs w:val="16"/>
        </w:rPr>
        <w:t xml:space="preserve"> twin/double share. </w:t>
      </w:r>
      <w:r w:rsidR="005B076D" w:rsidRPr="009C7ACB">
        <w:rPr>
          <w:rFonts w:ascii="Montserrat" w:hAnsi="Montserrat"/>
          <w:sz w:val="16"/>
          <w:szCs w:val="16"/>
        </w:rPr>
        <w:t>Valid for bookings</w:t>
      </w:r>
      <w:r w:rsidR="009034A9" w:rsidRPr="009C7ACB">
        <w:rPr>
          <w:rFonts w:ascii="Montserrat" w:hAnsi="Montserrat"/>
          <w:sz w:val="16"/>
          <w:szCs w:val="16"/>
        </w:rPr>
        <w:t xml:space="preserve"> made before 20 December </w:t>
      </w:r>
      <w:r w:rsidR="009D3197" w:rsidRPr="009C7ACB">
        <w:rPr>
          <w:rFonts w:ascii="Montserrat" w:hAnsi="Montserrat"/>
          <w:sz w:val="16"/>
          <w:szCs w:val="16"/>
        </w:rPr>
        <w:t xml:space="preserve">2020 </w:t>
      </w:r>
      <w:r w:rsidR="00C874A8" w:rsidRPr="009C7ACB">
        <w:rPr>
          <w:rFonts w:ascii="Montserrat" w:hAnsi="Montserrat"/>
          <w:sz w:val="16"/>
          <w:szCs w:val="16"/>
        </w:rPr>
        <w:t xml:space="preserve">with travel to be completed by </w:t>
      </w:r>
      <w:r w:rsidR="009034A9" w:rsidRPr="009C7ACB">
        <w:rPr>
          <w:rFonts w:ascii="Montserrat" w:hAnsi="Montserrat"/>
          <w:sz w:val="16"/>
          <w:szCs w:val="16"/>
        </w:rPr>
        <w:t>20 Dece</w:t>
      </w:r>
      <w:r w:rsidR="009D3197" w:rsidRPr="009C7ACB">
        <w:rPr>
          <w:rFonts w:ascii="Montserrat" w:hAnsi="Montserrat"/>
          <w:sz w:val="16"/>
          <w:szCs w:val="16"/>
        </w:rPr>
        <w:t>mber 2021</w:t>
      </w:r>
      <w:r w:rsidR="00A575C9" w:rsidRPr="009C7ACB">
        <w:rPr>
          <w:rFonts w:ascii="Montserrat" w:hAnsi="Montserrat"/>
          <w:sz w:val="16"/>
          <w:szCs w:val="16"/>
        </w:rPr>
        <w:t>.</w:t>
      </w:r>
      <w:r w:rsidR="00C874A8" w:rsidRPr="009C7ACB">
        <w:rPr>
          <w:rFonts w:ascii="Montserrat" w:hAnsi="Montserrat"/>
          <w:sz w:val="16"/>
          <w:szCs w:val="16"/>
        </w:rPr>
        <w:t xml:space="preserve"> Not valid with any other promotion or offer. </w:t>
      </w:r>
      <w:r w:rsidR="00460C9D" w:rsidRPr="009C7ACB">
        <w:rPr>
          <w:rFonts w:ascii="Montserrat" w:hAnsi="Montserrat"/>
          <w:sz w:val="16"/>
          <w:szCs w:val="16"/>
        </w:rPr>
        <w:sym w:font="Symbol" w:char="F0D3"/>
      </w:r>
      <w:r w:rsidR="002F331A" w:rsidRPr="009C7ACB">
        <w:rPr>
          <w:rFonts w:ascii="Montserrat" w:hAnsi="Montserrat"/>
          <w:sz w:val="16"/>
          <w:szCs w:val="16"/>
        </w:rPr>
        <w:t xml:space="preserve"> Travel With A Difference 2020. </w:t>
      </w:r>
    </w:p>
    <w:p w14:paraId="5DB05A35" w14:textId="77777777" w:rsidR="00DE40EB" w:rsidRDefault="00DE40EB" w:rsidP="00903169">
      <w:pPr>
        <w:spacing w:after="0"/>
        <w:rPr>
          <w:rFonts w:ascii="Montserrat" w:hAnsi="Montserrat"/>
          <w:sz w:val="18"/>
          <w:szCs w:val="18"/>
        </w:rPr>
      </w:pPr>
    </w:p>
    <w:p w14:paraId="7BED1972" w14:textId="252946D9" w:rsidR="00DD0673" w:rsidRDefault="00DD0673" w:rsidP="00A320E5">
      <w:pPr>
        <w:spacing w:after="0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noProof/>
          <w:sz w:val="18"/>
          <w:szCs w:val="18"/>
        </w:rPr>
        <w:drawing>
          <wp:inline distT="0" distB="0" distL="0" distR="0" wp14:anchorId="4F394E96" wp14:editId="796307D0">
            <wp:extent cx="2182483" cy="1063544"/>
            <wp:effectExtent l="0" t="0" r="8890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AD-Logo-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80" cy="108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FC661" w14:textId="77777777" w:rsidR="00703429" w:rsidRDefault="00703429" w:rsidP="00A320E5">
      <w:pPr>
        <w:spacing w:after="0"/>
        <w:jc w:val="center"/>
        <w:rPr>
          <w:rFonts w:ascii="Montserrat" w:hAnsi="Montserrat"/>
          <w:sz w:val="18"/>
          <w:szCs w:val="18"/>
        </w:rPr>
      </w:pPr>
    </w:p>
    <w:p w14:paraId="37493E4B" w14:textId="360C8227" w:rsidR="00903169" w:rsidRPr="00A320E5" w:rsidRDefault="00740E94" w:rsidP="00A320E5">
      <w:pPr>
        <w:spacing w:after="0"/>
        <w:jc w:val="center"/>
        <w:rPr>
          <w:rFonts w:ascii="Montserrat" w:hAnsi="Montserrat"/>
          <w:b/>
          <w:bCs/>
          <w:color w:val="404040" w:themeColor="text1" w:themeTint="BF"/>
          <w:spacing w:val="20"/>
          <w:sz w:val="20"/>
          <w:szCs w:val="20"/>
        </w:rPr>
      </w:pPr>
      <w:hyperlink r:id="rId5" w:history="1">
        <w:r w:rsidR="001F0D7F" w:rsidRPr="00A320E5">
          <w:rPr>
            <w:rStyle w:val="Hyperlink"/>
            <w:rFonts w:ascii="Montserrat" w:hAnsi="Montserrat"/>
            <w:b/>
            <w:bCs/>
            <w:color w:val="404040" w:themeColor="text1" w:themeTint="BF"/>
            <w:spacing w:val="20"/>
            <w:sz w:val="20"/>
            <w:szCs w:val="20"/>
          </w:rPr>
          <w:t>www.travelwithadifference.com.au</w:t>
        </w:r>
      </w:hyperlink>
    </w:p>
    <w:sectPr w:rsidR="00903169" w:rsidRPr="00A320E5" w:rsidSect="00DE40EB">
      <w:type w:val="continuous"/>
      <w:pgSz w:w="11906" w:h="16838"/>
      <w:pgMar w:top="709" w:right="849" w:bottom="142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0D60"/>
    <w:rsid w:val="00017953"/>
    <w:rsid w:val="0004677D"/>
    <w:rsid w:val="00132A59"/>
    <w:rsid w:val="00167544"/>
    <w:rsid w:val="001716B5"/>
    <w:rsid w:val="00190558"/>
    <w:rsid w:val="001B614C"/>
    <w:rsid w:val="001F0D7F"/>
    <w:rsid w:val="001F1691"/>
    <w:rsid w:val="00234125"/>
    <w:rsid w:val="002E0DDD"/>
    <w:rsid w:val="002F331A"/>
    <w:rsid w:val="00331D4E"/>
    <w:rsid w:val="003A4EE7"/>
    <w:rsid w:val="003A7E59"/>
    <w:rsid w:val="00460C9D"/>
    <w:rsid w:val="005B076D"/>
    <w:rsid w:val="005D1153"/>
    <w:rsid w:val="006259D8"/>
    <w:rsid w:val="00667EF7"/>
    <w:rsid w:val="00703429"/>
    <w:rsid w:val="007211F5"/>
    <w:rsid w:val="00740E94"/>
    <w:rsid w:val="0074156D"/>
    <w:rsid w:val="00780C97"/>
    <w:rsid w:val="007A746C"/>
    <w:rsid w:val="007C481C"/>
    <w:rsid w:val="008058E7"/>
    <w:rsid w:val="00840D60"/>
    <w:rsid w:val="008F4E95"/>
    <w:rsid w:val="00903169"/>
    <w:rsid w:val="009034A9"/>
    <w:rsid w:val="00943659"/>
    <w:rsid w:val="009B49EC"/>
    <w:rsid w:val="009C7ACB"/>
    <w:rsid w:val="009D1491"/>
    <w:rsid w:val="009D3197"/>
    <w:rsid w:val="009F5943"/>
    <w:rsid w:val="00A00F50"/>
    <w:rsid w:val="00A17F13"/>
    <w:rsid w:val="00A2271B"/>
    <w:rsid w:val="00A320E5"/>
    <w:rsid w:val="00A34AE7"/>
    <w:rsid w:val="00A428E0"/>
    <w:rsid w:val="00A575C9"/>
    <w:rsid w:val="00AA5F93"/>
    <w:rsid w:val="00AC438C"/>
    <w:rsid w:val="00B21CC4"/>
    <w:rsid w:val="00B92D92"/>
    <w:rsid w:val="00C06602"/>
    <w:rsid w:val="00C874A8"/>
    <w:rsid w:val="00C915BF"/>
    <w:rsid w:val="00CA3E36"/>
    <w:rsid w:val="00D36A27"/>
    <w:rsid w:val="00D701CC"/>
    <w:rsid w:val="00D97388"/>
    <w:rsid w:val="00DC3435"/>
    <w:rsid w:val="00DD0673"/>
    <w:rsid w:val="00DD4183"/>
    <w:rsid w:val="00DE40EB"/>
    <w:rsid w:val="00EC3733"/>
    <w:rsid w:val="00F15A29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AB40"/>
  <w15:chartTrackingRefBased/>
  <w15:docId w15:val="{FDE4AF7F-826F-4685-B77F-C5941F4C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D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withadifference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Goudge</dc:creator>
  <cp:keywords/>
  <dc:description/>
  <cp:lastModifiedBy>Karen Goudge</cp:lastModifiedBy>
  <cp:revision>3</cp:revision>
  <cp:lastPrinted>2020-06-04T08:18:00Z</cp:lastPrinted>
  <dcterms:created xsi:type="dcterms:W3CDTF">2020-07-02T08:08:00Z</dcterms:created>
  <dcterms:modified xsi:type="dcterms:W3CDTF">2020-07-02T08:08:00Z</dcterms:modified>
</cp:coreProperties>
</file>